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CA8" w:rsidRDefault="00E203BA" w:rsidP="00BC0E72">
      <w:pPr>
        <w:spacing w:line="276" w:lineRule="auto"/>
        <w:jc w:val="center"/>
        <w:rPr>
          <w:b/>
          <w:sz w:val="42"/>
          <w:u w:val="single"/>
        </w:rPr>
      </w:pPr>
      <w:r w:rsidRPr="00E203BA"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3D18F9C9">
            <wp:simplePos x="0" y="0"/>
            <wp:positionH relativeFrom="column">
              <wp:posOffset>-188595</wp:posOffset>
            </wp:positionH>
            <wp:positionV relativeFrom="paragraph">
              <wp:posOffset>0</wp:posOffset>
            </wp:positionV>
            <wp:extent cx="1952625" cy="1438275"/>
            <wp:effectExtent l="0" t="0" r="952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6" r="10623"/>
                    <a:stretch/>
                  </pic:blipFill>
                  <pic:spPr bwMode="auto">
                    <a:xfrm>
                      <a:off x="0" y="0"/>
                      <a:ext cx="1952625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7D9" w:rsidRPr="00FF194E" w:rsidRDefault="00E0376E" w:rsidP="00FF194E">
      <w:pPr>
        <w:spacing w:line="276" w:lineRule="auto"/>
        <w:rPr>
          <w:b/>
          <w:sz w:val="68"/>
          <w:u w:val="single"/>
        </w:rPr>
      </w:pPr>
      <w:bookmarkStart w:id="0" w:name="Blank_MP1_panel1"/>
      <w:bookmarkEnd w:id="0"/>
      <w:r>
        <w:rPr>
          <w:noProof/>
          <w:lang w:eastAsia="en-GB"/>
        </w:rPr>
        <w:drawing>
          <wp:anchor distT="0" distB="0" distL="114300" distR="114300" simplePos="0" relativeHeight="251654137" behindDoc="0" locked="0" layoutInCell="1" allowOverlap="1">
            <wp:simplePos x="0" y="0"/>
            <wp:positionH relativeFrom="column">
              <wp:posOffset>2630805</wp:posOffset>
            </wp:positionH>
            <wp:positionV relativeFrom="paragraph">
              <wp:posOffset>638175</wp:posOffset>
            </wp:positionV>
            <wp:extent cx="1624330" cy="22479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7" t="3203" b="12476"/>
                    <a:stretch/>
                  </pic:blipFill>
                  <pic:spPr bwMode="auto">
                    <a:xfrm>
                      <a:off x="0" y="0"/>
                      <a:ext cx="162433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559" w:rsidRPr="00FF194E">
        <w:rPr>
          <w:b/>
          <w:sz w:val="68"/>
          <w:u w:val="single"/>
        </w:rPr>
        <w:t>Safeguarding Team</w:t>
      </w:r>
    </w:p>
    <w:p w:rsidR="00D44559" w:rsidRDefault="00D44559"/>
    <w:p w:rsidR="007F7DB5" w:rsidRDefault="00BC0E72" w:rsidP="007F7DB5">
      <w:r>
        <w:t xml:space="preserve"> </w:t>
      </w:r>
    </w:p>
    <w:p w:rsidR="007F7DB5" w:rsidRDefault="007F7DB5" w:rsidP="007F7DB5"/>
    <w:p w:rsidR="007F7DB5" w:rsidRDefault="007F7DB5" w:rsidP="007F7DB5">
      <w:bookmarkStart w:id="1" w:name="_GoBack"/>
      <w:bookmarkEnd w:id="1"/>
    </w:p>
    <w:p w:rsidR="007F7DB5" w:rsidRDefault="007F7DB5" w:rsidP="007F7DB5"/>
    <w:p w:rsidR="007F7DB5" w:rsidRDefault="00BB490C" w:rsidP="00BC0E7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7C20C9" wp14:editId="1302C478">
                <wp:simplePos x="0" y="0"/>
                <wp:positionH relativeFrom="column">
                  <wp:posOffset>2821305</wp:posOffset>
                </wp:positionH>
                <wp:positionV relativeFrom="paragraph">
                  <wp:posOffset>83819</wp:posOffset>
                </wp:positionV>
                <wp:extent cx="1209675" cy="579755"/>
                <wp:effectExtent l="0" t="0" r="28575" b="1079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5797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D5758" w:rsidRPr="0007081F" w:rsidRDefault="005D5758" w:rsidP="005D5758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7081F">
                              <w:rPr>
                                <w:sz w:val="16"/>
                                <w:szCs w:val="16"/>
                              </w:rPr>
                              <w:t xml:space="preserve">Mr </w:t>
                            </w:r>
                            <w:r w:rsidR="00E0376E">
                              <w:rPr>
                                <w:sz w:val="16"/>
                                <w:szCs w:val="16"/>
                              </w:rPr>
                              <w:t>M Snook</w:t>
                            </w:r>
                          </w:p>
                          <w:p w:rsidR="0007081F" w:rsidRDefault="0007081F" w:rsidP="005D5758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7081F">
                              <w:rPr>
                                <w:sz w:val="16"/>
                                <w:szCs w:val="16"/>
                              </w:rPr>
                              <w:t>Designated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07081F">
                              <w:rPr>
                                <w:sz w:val="16"/>
                                <w:szCs w:val="16"/>
                              </w:rPr>
                              <w:t>Safeguarding Lead</w:t>
                            </w:r>
                          </w:p>
                          <w:p w:rsidR="008B1CA8" w:rsidRDefault="008B1CA8" w:rsidP="005D5758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8B1CA8" w:rsidRDefault="008B1CA8" w:rsidP="005D5758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8B1CA8" w:rsidRDefault="008B1CA8" w:rsidP="005D5758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8B1CA8" w:rsidRDefault="008B1CA8" w:rsidP="005D5758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8B1CA8" w:rsidRDefault="008B1CA8" w:rsidP="005D5758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8B1CA8" w:rsidRDefault="008B1CA8" w:rsidP="005D5758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8B1CA8" w:rsidRDefault="008B1CA8" w:rsidP="005D5758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8B1CA8" w:rsidRDefault="008B1CA8" w:rsidP="005D5758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8B1CA8" w:rsidRDefault="008B1CA8" w:rsidP="005D5758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8B1CA8" w:rsidRPr="005D5758" w:rsidRDefault="008B1CA8" w:rsidP="005D5758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7C20C9" id="Text Box 9" o:spid="_x0000_s1026" style="position:absolute;margin-left:222.15pt;margin-top:6.6pt;width:95.25pt;height:45.6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" fillcolor="window" strokeweight=".5pt">
                <v:textbox>
                  <w:txbxContent>
                    <w:p w:rsidR="005D5758" w:rsidRPr="0007081F" w:rsidRDefault="005D5758" w:rsidP="005D5758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7081F">
                        <w:rPr>
                          <w:sz w:val="16"/>
                          <w:szCs w:val="16"/>
                        </w:rPr>
                        <w:t xml:space="preserve">Mr </w:t>
                      </w:r>
                      <w:r w:rsidR="00E0376E">
                        <w:rPr>
                          <w:sz w:val="16"/>
                          <w:szCs w:val="16"/>
                        </w:rPr>
                        <w:t>M Snook</w:t>
                      </w:r>
                    </w:p>
                    <w:p w:rsidR="0007081F" w:rsidRDefault="0007081F" w:rsidP="005D5758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7081F">
                        <w:rPr>
                          <w:sz w:val="16"/>
                          <w:szCs w:val="16"/>
                        </w:rPr>
                        <w:t>Designated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07081F">
                        <w:rPr>
                          <w:sz w:val="16"/>
                          <w:szCs w:val="16"/>
                        </w:rPr>
                        <w:t>Safeguarding Lead</w:t>
                      </w:r>
                    </w:p>
                    <w:p w:rsidR="008B1CA8" w:rsidRDefault="008B1CA8" w:rsidP="005D5758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:rsidR="008B1CA8" w:rsidRDefault="008B1CA8" w:rsidP="005D5758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:rsidR="008B1CA8" w:rsidRDefault="008B1CA8" w:rsidP="005D5758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:rsidR="008B1CA8" w:rsidRDefault="008B1CA8" w:rsidP="005D5758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:rsidR="008B1CA8" w:rsidRDefault="008B1CA8" w:rsidP="005D5758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:rsidR="008B1CA8" w:rsidRDefault="008B1CA8" w:rsidP="005D5758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:rsidR="008B1CA8" w:rsidRDefault="008B1CA8" w:rsidP="005D5758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:rsidR="008B1CA8" w:rsidRDefault="008B1CA8" w:rsidP="005D5758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:rsidR="008B1CA8" w:rsidRDefault="008B1CA8" w:rsidP="005D5758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:rsidR="008B1CA8" w:rsidRPr="005D5758" w:rsidRDefault="008B1CA8" w:rsidP="005D5758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F7DB5">
        <w:tab/>
      </w:r>
      <w:r w:rsidR="00BC0E72">
        <w:tab/>
      </w:r>
      <w:r w:rsidR="00BC0E72">
        <w:tab/>
        <w:t xml:space="preserve"> </w:t>
      </w:r>
    </w:p>
    <w:p w:rsidR="008B1CA8" w:rsidRDefault="008B1CA8"/>
    <w:p w:rsidR="00E203BA" w:rsidRDefault="00E203BA" w:rsidP="00E203BA"/>
    <w:p w:rsidR="00FE5EB4" w:rsidRDefault="006965DD" w:rsidP="00E203BA">
      <w:pPr>
        <w:jc w:val="center"/>
        <w:rPr>
          <w:b/>
          <w:sz w:val="36"/>
          <w:u w:val="single"/>
        </w:rPr>
      </w:pPr>
      <w:r w:rsidRPr="00233D7E">
        <w:rPr>
          <w:b/>
          <w:noProof/>
          <w:sz w:val="36"/>
          <w:u w:val="single"/>
        </w:rPr>
        <w:drawing>
          <wp:anchor distT="0" distB="0" distL="114300" distR="114300" simplePos="0" relativeHeight="251650037" behindDoc="0" locked="0" layoutInCell="1" allowOverlap="1" wp14:anchorId="1CEC4714">
            <wp:simplePos x="0" y="0"/>
            <wp:positionH relativeFrom="column">
              <wp:posOffset>3402330</wp:posOffset>
            </wp:positionH>
            <wp:positionV relativeFrom="paragraph">
              <wp:posOffset>22225</wp:posOffset>
            </wp:positionV>
            <wp:extent cx="1619250" cy="22186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02"/>
                    <a:stretch/>
                  </pic:blipFill>
                  <pic:spPr bwMode="auto">
                    <a:xfrm>
                      <a:off x="0" y="0"/>
                      <a:ext cx="1619250" cy="221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46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47DFE345" wp14:editId="781AF59A">
            <wp:simplePos x="0" y="0"/>
            <wp:positionH relativeFrom="column">
              <wp:posOffset>5107305</wp:posOffset>
            </wp:positionH>
            <wp:positionV relativeFrom="paragraph">
              <wp:posOffset>46990</wp:posOffset>
            </wp:positionV>
            <wp:extent cx="1619250" cy="2188845"/>
            <wp:effectExtent l="95250" t="76200" r="95250" b="706755"/>
            <wp:wrapNone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9" r="1658"/>
                    <a:stretch/>
                  </pic:blipFill>
                  <pic:spPr bwMode="auto">
                    <a:xfrm>
                      <a:off x="0" y="0"/>
                      <a:ext cx="1619250" cy="218884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465">
        <w:rPr>
          <w:noProof/>
        </w:rPr>
        <w:drawing>
          <wp:anchor distT="0" distB="0" distL="114300" distR="114300" simplePos="0" relativeHeight="251652087" behindDoc="0" locked="0" layoutInCell="1" allowOverlap="1">
            <wp:simplePos x="0" y="0"/>
            <wp:positionH relativeFrom="column">
              <wp:posOffset>1692910</wp:posOffset>
            </wp:positionH>
            <wp:positionV relativeFrom="paragraph">
              <wp:posOffset>16510</wp:posOffset>
            </wp:positionV>
            <wp:extent cx="1628775" cy="2244090"/>
            <wp:effectExtent l="0" t="0" r="9525" b="3810"/>
            <wp:wrapSquare wrapText="bothSides"/>
            <wp:docPr id="12" name="Picture 12" descr="C:\Users\KWickens\AppData\Local\Microsoft\Windows\INetCache\Content.Outlook\XI4HLU3N\Carin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Wickens\AppData\Local\Microsoft\Windows\INetCache\Content.Outlook\XI4HLU3N\Carina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86" t="9220" r="29907"/>
                    <a:stretch/>
                  </pic:blipFill>
                  <pic:spPr bwMode="auto">
                    <a:xfrm>
                      <a:off x="0" y="0"/>
                      <a:ext cx="162877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90C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1062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17407</wp:posOffset>
            </wp:positionV>
            <wp:extent cx="1618804" cy="2247265"/>
            <wp:effectExtent l="0" t="0" r="635" b="6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8" r="4497"/>
                    <a:stretch/>
                  </pic:blipFill>
                  <pic:spPr bwMode="auto">
                    <a:xfrm>
                      <a:off x="0" y="0"/>
                      <a:ext cx="1618804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76E" w:rsidRDefault="00E0376E" w:rsidP="00E203BA">
      <w:pPr>
        <w:jc w:val="center"/>
        <w:rPr>
          <w:b/>
          <w:sz w:val="36"/>
          <w:u w:val="single"/>
        </w:rPr>
      </w:pPr>
    </w:p>
    <w:p w:rsidR="00E0376E" w:rsidRDefault="00E0376E" w:rsidP="00E203BA">
      <w:pPr>
        <w:jc w:val="center"/>
        <w:rPr>
          <w:b/>
          <w:sz w:val="36"/>
          <w:u w:val="single"/>
        </w:rPr>
      </w:pPr>
    </w:p>
    <w:p w:rsidR="00E0376E" w:rsidRDefault="009A1465" w:rsidP="00E203BA">
      <w:pPr>
        <w:jc w:val="center"/>
        <w:rPr>
          <w:b/>
          <w:sz w:val="36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CAA8DC" wp14:editId="5FBCB0EC">
                <wp:simplePos x="0" y="0"/>
                <wp:positionH relativeFrom="column">
                  <wp:posOffset>5267325</wp:posOffset>
                </wp:positionH>
                <wp:positionV relativeFrom="paragraph">
                  <wp:posOffset>393065</wp:posOffset>
                </wp:positionV>
                <wp:extent cx="1209675" cy="5715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571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1465" w:rsidRDefault="009A1465" w:rsidP="009A1465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Mr</w:t>
                            </w:r>
                            <w:r w:rsidR="006965DD">
                              <w:rPr>
                                <w:sz w:val="16"/>
                                <w:szCs w:val="16"/>
                              </w:rPr>
                              <w:t xml:space="preserve"> Adam McIntosh</w:t>
                            </w:r>
                          </w:p>
                          <w:p w:rsidR="009A1465" w:rsidRDefault="009A1465" w:rsidP="009A1465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:rsidR="009A1465" w:rsidRPr="0007081F" w:rsidRDefault="009A1465" w:rsidP="009A1465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Safeguarding Lead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CAA8DC" id="Text Box 8" o:spid="_x0000_s1027" style="position:absolute;left:0;text-align:left;margin-left:414.75pt;margin-top:30.95pt;width:95.25pt;height:4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" fillcolor="window" strokeweight=".5pt">
                <v:textbox>
                  <w:txbxContent>
                    <w:p w:rsidR="009A1465" w:rsidRDefault="009A1465" w:rsidP="009A1465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Mr</w:t>
                      </w:r>
                      <w:r w:rsidR="006965DD">
                        <w:rPr>
                          <w:sz w:val="16"/>
                          <w:szCs w:val="16"/>
                        </w:rPr>
                        <w:t xml:space="preserve"> Adam McIntosh</w:t>
                      </w:r>
                    </w:p>
                    <w:p w:rsidR="009A1465" w:rsidRDefault="009A1465" w:rsidP="009A1465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Governor</w:t>
                      </w:r>
                    </w:p>
                    <w:p w:rsidR="009A1465" w:rsidRPr="0007081F" w:rsidRDefault="009A1465" w:rsidP="009A1465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Safeguarding Lead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7AACF2" wp14:editId="4449A571">
                <wp:simplePos x="0" y="0"/>
                <wp:positionH relativeFrom="column">
                  <wp:posOffset>192405</wp:posOffset>
                </wp:positionH>
                <wp:positionV relativeFrom="paragraph">
                  <wp:posOffset>328930</wp:posOffset>
                </wp:positionV>
                <wp:extent cx="1209675" cy="684530"/>
                <wp:effectExtent l="0" t="0" r="28575" b="203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6845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A3A7E" w:rsidRDefault="001A3A7E" w:rsidP="001A3A7E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7081F">
                              <w:rPr>
                                <w:sz w:val="16"/>
                                <w:szCs w:val="16"/>
                              </w:rPr>
                              <w:t xml:space="preserve">Mrs </w:t>
                            </w:r>
                            <w:r w:rsidR="003E2B60">
                              <w:rPr>
                                <w:sz w:val="16"/>
                                <w:szCs w:val="16"/>
                              </w:rPr>
                              <w:t>L Wright</w:t>
                            </w:r>
                          </w:p>
                          <w:p w:rsidR="001A3A7E" w:rsidRPr="0007081F" w:rsidRDefault="003E2B60" w:rsidP="001A3A7E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Director of Primary</w:t>
                            </w:r>
                          </w:p>
                          <w:p w:rsidR="001A3A7E" w:rsidRPr="0007081F" w:rsidRDefault="001A3A7E" w:rsidP="001A3A7E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Deputy </w:t>
                            </w:r>
                            <w:r w:rsidR="00233D7E">
                              <w:rPr>
                                <w:sz w:val="16"/>
                                <w:szCs w:val="16"/>
                              </w:rPr>
                              <w:t xml:space="preserve">Designated </w:t>
                            </w:r>
                            <w:r w:rsidRPr="0007081F">
                              <w:rPr>
                                <w:sz w:val="16"/>
                                <w:szCs w:val="16"/>
                              </w:rPr>
                              <w:t>Safeguardin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g Lead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7AACF2" id="Text Box 3" o:spid="_x0000_s1028" style="position:absolute;left:0;text-align:left;margin-left:15.15pt;margin-top:25.9pt;width:95.25pt;height:53.9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" fillcolor="window" strokeweight=".5pt">
                <v:textbox>
                  <w:txbxContent>
                    <w:p w:rsidR="001A3A7E" w:rsidRDefault="001A3A7E" w:rsidP="001A3A7E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7081F">
                        <w:rPr>
                          <w:sz w:val="16"/>
                          <w:szCs w:val="16"/>
                        </w:rPr>
                        <w:t xml:space="preserve">Mrs </w:t>
                      </w:r>
                      <w:r w:rsidR="003E2B60">
                        <w:rPr>
                          <w:sz w:val="16"/>
                          <w:szCs w:val="16"/>
                        </w:rPr>
                        <w:t>L Wright</w:t>
                      </w:r>
                    </w:p>
                    <w:p w:rsidR="001A3A7E" w:rsidRPr="0007081F" w:rsidRDefault="003E2B60" w:rsidP="001A3A7E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Director of Primary</w:t>
                      </w:r>
                    </w:p>
                    <w:p w:rsidR="001A3A7E" w:rsidRPr="0007081F" w:rsidRDefault="001A3A7E" w:rsidP="001A3A7E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Deputy </w:t>
                      </w:r>
                      <w:r w:rsidR="00233D7E">
                        <w:rPr>
                          <w:sz w:val="16"/>
                          <w:szCs w:val="16"/>
                        </w:rPr>
                        <w:t xml:space="preserve">Designated </w:t>
                      </w:r>
                      <w:r w:rsidRPr="0007081F">
                        <w:rPr>
                          <w:sz w:val="16"/>
                          <w:szCs w:val="16"/>
                        </w:rPr>
                        <w:t>Safeguardin</w:t>
                      </w:r>
                      <w:r>
                        <w:rPr>
                          <w:sz w:val="16"/>
                          <w:szCs w:val="16"/>
                        </w:rPr>
                        <w:t>g Lead</w:t>
                      </w:r>
                    </w:p>
                  </w:txbxContent>
                </v:textbox>
              </v:roundrect>
            </w:pict>
          </mc:Fallback>
        </mc:AlternateContent>
      </w:r>
    </w:p>
    <w:p w:rsidR="00E0376E" w:rsidRDefault="006965DD" w:rsidP="00E203BA">
      <w:pPr>
        <w:jc w:val="center"/>
        <w:rPr>
          <w:b/>
          <w:sz w:val="36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49A073" wp14:editId="659D2CEC">
                <wp:simplePos x="0" y="0"/>
                <wp:positionH relativeFrom="column">
                  <wp:posOffset>3592830</wp:posOffset>
                </wp:positionH>
                <wp:positionV relativeFrom="paragraph">
                  <wp:posOffset>21590</wp:posOffset>
                </wp:positionV>
                <wp:extent cx="1209675" cy="5715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57150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35D7" w:rsidRDefault="00233D7E" w:rsidP="005D5758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Mrs K Wickens</w:t>
                            </w:r>
                          </w:p>
                          <w:p w:rsidR="005D5758" w:rsidRDefault="00233D7E" w:rsidP="005D5758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Deputy Designated</w:t>
                            </w:r>
                          </w:p>
                          <w:p w:rsidR="00233D7E" w:rsidRPr="0007081F" w:rsidRDefault="00233D7E" w:rsidP="005D5758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Safeguarding Lead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49A073" id="Text Box 7" o:spid="_x0000_s1029" style="position:absolute;left:0;text-align:left;margin-left:282.9pt;margin-top:1.7pt;width:95.25pt;height:4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" fillcolor="white [3201]" strokeweight=".5pt">
                <v:textbox>
                  <w:txbxContent>
                    <w:p w:rsidR="002335D7" w:rsidRDefault="00233D7E" w:rsidP="005D5758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Mrs K Wickens</w:t>
                      </w:r>
                    </w:p>
                    <w:p w:rsidR="005D5758" w:rsidRDefault="00233D7E" w:rsidP="005D5758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Deputy Designated</w:t>
                      </w:r>
                    </w:p>
                    <w:p w:rsidR="00233D7E" w:rsidRPr="0007081F" w:rsidRDefault="00233D7E" w:rsidP="005D5758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Safeguarding Lead</w:t>
                      </w:r>
                    </w:p>
                  </w:txbxContent>
                </v:textbox>
              </v:roundrect>
            </w:pict>
          </mc:Fallback>
        </mc:AlternateContent>
      </w:r>
      <w:r w:rsidR="00233D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B71336" wp14:editId="0068FFB9">
                <wp:simplePos x="0" y="0"/>
                <wp:positionH relativeFrom="column">
                  <wp:posOffset>1916430</wp:posOffset>
                </wp:positionH>
                <wp:positionV relativeFrom="paragraph">
                  <wp:posOffset>54610</wp:posOffset>
                </wp:positionV>
                <wp:extent cx="1209675" cy="541020"/>
                <wp:effectExtent l="0" t="0" r="28575" b="1143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5410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A3A7E" w:rsidRPr="0007081F" w:rsidRDefault="00E0376E" w:rsidP="005D5758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Miss C Jones</w:t>
                            </w:r>
                          </w:p>
                          <w:p w:rsidR="005D5758" w:rsidRPr="0007081F" w:rsidRDefault="0007081F" w:rsidP="005D5758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Deputy Designated Safeguarding Lead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71336" id="Text Box 10" o:spid="_x0000_s1030" style="position:absolute;left:0;text-align:left;margin-left:150.9pt;margin-top:4.3pt;width:95.25pt;height:42.6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" fillcolor="window" strokeweight=".5pt">
                <v:textbox>
                  <w:txbxContent>
                    <w:p w:rsidR="001A3A7E" w:rsidRPr="0007081F" w:rsidRDefault="00E0376E" w:rsidP="005D5758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Miss C Jones</w:t>
                      </w:r>
                    </w:p>
                    <w:p w:rsidR="005D5758" w:rsidRPr="0007081F" w:rsidRDefault="0007081F" w:rsidP="005D5758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Deputy Designated Safeguarding Lead</w:t>
                      </w:r>
                    </w:p>
                  </w:txbxContent>
                </v:textbox>
              </v:roundrect>
            </w:pict>
          </mc:Fallback>
        </mc:AlternateContent>
      </w:r>
    </w:p>
    <w:p w:rsidR="00E0376E" w:rsidRPr="00BB490C" w:rsidRDefault="00E0376E" w:rsidP="00E203BA">
      <w:pPr>
        <w:jc w:val="center"/>
        <w:rPr>
          <w:b/>
          <w:u w:val="single"/>
        </w:rPr>
      </w:pPr>
    </w:p>
    <w:p w:rsidR="00D44559" w:rsidRDefault="008B1CA8" w:rsidP="00E203BA">
      <w:pPr>
        <w:jc w:val="center"/>
        <w:rPr>
          <w:b/>
          <w:sz w:val="36"/>
          <w:u w:val="single"/>
        </w:rPr>
      </w:pPr>
      <w:r w:rsidRPr="00094A0F">
        <w:rPr>
          <w:b/>
          <w:sz w:val="36"/>
          <w:u w:val="single"/>
        </w:rPr>
        <w:t>Child protection</w:t>
      </w:r>
      <w:r w:rsidR="00E203BA">
        <w:rPr>
          <w:b/>
          <w:sz w:val="36"/>
          <w:u w:val="single"/>
        </w:rPr>
        <w:t xml:space="preserve"> </w:t>
      </w:r>
      <w:r w:rsidRPr="00094A0F">
        <w:rPr>
          <w:b/>
          <w:sz w:val="36"/>
          <w:u w:val="single"/>
        </w:rPr>
        <w:t>Contacts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19"/>
        <w:gridCol w:w="3180"/>
        <w:gridCol w:w="4106"/>
      </w:tblGrid>
      <w:tr w:rsidR="003F5EF3" w:rsidTr="003F5EF3">
        <w:trPr>
          <w:trHeight w:val="2174"/>
        </w:trPr>
        <w:tc>
          <w:tcPr>
            <w:tcW w:w="3619" w:type="dxa"/>
          </w:tcPr>
          <w:p w:rsidR="003F5EF3" w:rsidRPr="002D6E06" w:rsidRDefault="003F5EF3" w:rsidP="003F5EF3">
            <w:pPr>
              <w:jc w:val="center"/>
              <w:rPr>
                <w:sz w:val="26"/>
              </w:rPr>
            </w:pPr>
            <w:r w:rsidRPr="002D6E06">
              <w:rPr>
                <w:sz w:val="26"/>
              </w:rPr>
              <w:t>If you have a concern about a child contact the</w:t>
            </w:r>
          </w:p>
          <w:p w:rsidR="003F5EF3" w:rsidRDefault="003F5EF3" w:rsidP="003F5EF3">
            <w:pPr>
              <w:jc w:val="center"/>
              <w:rPr>
                <w:b/>
                <w:sz w:val="28"/>
              </w:rPr>
            </w:pPr>
            <w:r w:rsidRPr="002D6E06">
              <w:rPr>
                <w:b/>
                <w:sz w:val="28"/>
              </w:rPr>
              <w:t>Integrated Front Door</w:t>
            </w:r>
          </w:p>
          <w:p w:rsidR="003F5EF3" w:rsidRDefault="003F5EF3" w:rsidP="00E203BA">
            <w:pPr>
              <w:jc w:val="center"/>
            </w:pPr>
          </w:p>
        </w:tc>
        <w:tc>
          <w:tcPr>
            <w:tcW w:w="3180" w:type="dxa"/>
          </w:tcPr>
          <w:p w:rsidR="003F5EF3" w:rsidRPr="002D6E06" w:rsidRDefault="003F5EF3" w:rsidP="003F5EF3">
            <w:pPr>
              <w:jc w:val="center"/>
              <w:rPr>
                <w:sz w:val="24"/>
              </w:rPr>
            </w:pPr>
            <w:r w:rsidRPr="002D6E06">
              <w:rPr>
                <w:sz w:val="24"/>
              </w:rPr>
              <w:t>If you have a concern around a staff member talk to the Head</w:t>
            </w:r>
            <w:r>
              <w:rPr>
                <w:sz w:val="24"/>
              </w:rPr>
              <w:t xml:space="preserve"> T</w:t>
            </w:r>
            <w:r w:rsidRPr="002D6E06">
              <w:rPr>
                <w:sz w:val="24"/>
              </w:rPr>
              <w:t>eacher</w:t>
            </w:r>
            <w:r>
              <w:rPr>
                <w:sz w:val="24"/>
              </w:rPr>
              <w:t>.</w:t>
            </w:r>
          </w:p>
          <w:p w:rsidR="003F5EF3" w:rsidRPr="002D6E06" w:rsidRDefault="003F5EF3" w:rsidP="003F5EF3">
            <w:pPr>
              <w:jc w:val="center"/>
              <w:rPr>
                <w:sz w:val="24"/>
              </w:rPr>
            </w:pPr>
            <w:r w:rsidRPr="002D6E06">
              <w:rPr>
                <w:sz w:val="24"/>
              </w:rPr>
              <w:t>If you have a concern about the Head</w:t>
            </w:r>
            <w:r>
              <w:rPr>
                <w:sz w:val="24"/>
              </w:rPr>
              <w:t xml:space="preserve"> T</w:t>
            </w:r>
            <w:r w:rsidRPr="002D6E06">
              <w:rPr>
                <w:sz w:val="24"/>
              </w:rPr>
              <w:t>eacher contact</w:t>
            </w:r>
            <w:r>
              <w:rPr>
                <w:sz w:val="24"/>
              </w:rPr>
              <w:t xml:space="preserve"> the</w:t>
            </w:r>
          </w:p>
          <w:p w:rsidR="003F5EF3" w:rsidRPr="002D6E06" w:rsidRDefault="003F5EF3" w:rsidP="003F5EF3">
            <w:pPr>
              <w:jc w:val="center"/>
              <w:rPr>
                <w:b/>
                <w:sz w:val="28"/>
              </w:rPr>
            </w:pPr>
            <w:r w:rsidRPr="002D6E06">
              <w:rPr>
                <w:b/>
                <w:sz w:val="28"/>
              </w:rPr>
              <w:t>LADO Consultation Contact</w:t>
            </w:r>
          </w:p>
          <w:p w:rsidR="003F5EF3" w:rsidRDefault="003F5EF3" w:rsidP="00E203BA">
            <w:pPr>
              <w:jc w:val="center"/>
            </w:pPr>
          </w:p>
        </w:tc>
        <w:tc>
          <w:tcPr>
            <w:tcW w:w="4106" w:type="dxa"/>
          </w:tcPr>
          <w:p w:rsidR="003F5EF3" w:rsidRPr="002D6E06" w:rsidRDefault="003F5EF3" w:rsidP="003F5EF3">
            <w:pPr>
              <w:jc w:val="center"/>
              <w:rPr>
                <w:sz w:val="26"/>
              </w:rPr>
            </w:pPr>
            <w:r w:rsidRPr="002D6E06">
              <w:rPr>
                <w:sz w:val="26"/>
              </w:rPr>
              <w:t>For advice contact the</w:t>
            </w:r>
          </w:p>
          <w:p w:rsidR="003F5EF3" w:rsidRDefault="003F5EF3" w:rsidP="003F5EF3">
            <w:pPr>
              <w:jc w:val="center"/>
            </w:pPr>
            <w:r w:rsidRPr="002D6E06">
              <w:rPr>
                <w:b/>
                <w:sz w:val="28"/>
              </w:rPr>
              <w:t>Safeguarding In Education Team</w:t>
            </w:r>
          </w:p>
        </w:tc>
      </w:tr>
      <w:tr w:rsidR="003F5EF3" w:rsidTr="003F5EF3">
        <w:tc>
          <w:tcPr>
            <w:tcW w:w="3619" w:type="dxa"/>
          </w:tcPr>
          <w:p w:rsidR="003F5EF3" w:rsidRDefault="003F5EF3" w:rsidP="003F5EF3">
            <w:pPr>
              <w:jc w:val="center"/>
              <w:rPr>
                <w:sz w:val="28"/>
              </w:rPr>
            </w:pPr>
          </w:p>
          <w:p w:rsidR="003F5EF3" w:rsidRDefault="003F5EF3" w:rsidP="003F5EF3">
            <w:pPr>
              <w:jc w:val="center"/>
              <w:rPr>
                <w:sz w:val="28"/>
              </w:rPr>
            </w:pPr>
            <w:r w:rsidRPr="00094A0F">
              <w:rPr>
                <w:sz w:val="28"/>
              </w:rPr>
              <w:t>01403 229900</w:t>
            </w:r>
          </w:p>
          <w:p w:rsidR="003F5EF3" w:rsidRDefault="006965DD" w:rsidP="003F5EF3">
            <w:pPr>
              <w:jc w:val="center"/>
            </w:pPr>
            <w:hyperlink r:id="rId10" w:tgtFrame="_blank" w:history="1">
              <w:r w:rsidR="003F5EF3" w:rsidRPr="003F5EF3">
                <w:rPr>
                  <w:rStyle w:val="Hyperlink"/>
                  <w:rFonts w:ascii="Calibri" w:hAnsi="Calibri" w:cs="Calibri"/>
                  <w:color w:val="0563C1"/>
                  <w:sz w:val="18"/>
                  <w:bdr w:val="none" w:sz="0" w:space="0" w:color="auto" w:frame="1"/>
                  <w:shd w:val="clear" w:color="auto" w:fill="FFFFFF"/>
                </w:rPr>
                <w:t>https://www.westsussex.gov.uk/education-children-and-families/keeping-children-safe/request-support-or-raise-a-concern-about-a-child/</w:t>
              </w:r>
            </w:hyperlink>
          </w:p>
        </w:tc>
        <w:tc>
          <w:tcPr>
            <w:tcW w:w="3180" w:type="dxa"/>
          </w:tcPr>
          <w:p w:rsidR="003F5EF3" w:rsidRDefault="003F5EF3" w:rsidP="003F5EF3">
            <w:pPr>
              <w:jc w:val="center"/>
              <w:rPr>
                <w:sz w:val="28"/>
              </w:rPr>
            </w:pPr>
          </w:p>
          <w:p w:rsidR="003F5EF3" w:rsidRPr="00094A0F" w:rsidRDefault="003F5EF3" w:rsidP="003F5EF3">
            <w:pPr>
              <w:jc w:val="center"/>
              <w:rPr>
                <w:sz w:val="28"/>
              </w:rPr>
            </w:pPr>
            <w:r w:rsidRPr="00094A0F">
              <w:rPr>
                <w:sz w:val="28"/>
              </w:rPr>
              <w:t>0330 2226450</w:t>
            </w:r>
          </w:p>
          <w:p w:rsidR="003F5EF3" w:rsidRDefault="003F5EF3" w:rsidP="003F5EF3">
            <w:pPr>
              <w:jc w:val="center"/>
            </w:pPr>
          </w:p>
        </w:tc>
        <w:tc>
          <w:tcPr>
            <w:tcW w:w="4106" w:type="dxa"/>
          </w:tcPr>
          <w:p w:rsidR="003F5EF3" w:rsidRDefault="003F5EF3" w:rsidP="003F5EF3">
            <w:pPr>
              <w:jc w:val="center"/>
              <w:rPr>
                <w:sz w:val="28"/>
              </w:rPr>
            </w:pPr>
          </w:p>
          <w:p w:rsidR="003F5EF3" w:rsidRPr="00094A0F" w:rsidRDefault="003F5EF3" w:rsidP="003F5EF3">
            <w:pPr>
              <w:jc w:val="center"/>
              <w:rPr>
                <w:sz w:val="28"/>
              </w:rPr>
            </w:pPr>
            <w:r w:rsidRPr="00094A0F">
              <w:rPr>
                <w:sz w:val="28"/>
              </w:rPr>
              <w:t>0330 2224030</w:t>
            </w:r>
          </w:p>
          <w:p w:rsidR="003F5EF3" w:rsidRPr="003F5EF3" w:rsidRDefault="006965DD" w:rsidP="003F5EF3">
            <w:pPr>
              <w:jc w:val="center"/>
              <w:rPr>
                <w:sz w:val="20"/>
              </w:rPr>
            </w:pPr>
            <w:hyperlink r:id="rId11" w:history="1">
              <w:r w:rsidR="003F5EF3" w:rsidRPr="003F5EF3">
                <w:rPr>
                  <w:rStyle w:val="Hyperlink"/>
                  <w:sz w:val="20"/>
                </w:rPr>
                <w:t>Safeguarding.education@westsussex.gov.uk</w:t>
              </w:r>
            </w:hyperlink>
          </w:p>
          <w:p w:rsidR="003F5EF3" w:rsidRDefault="003F5EF3" w:rsidP="00E203BA">
            <w:pPr>
              <w:jc w:val="center"/>
            </w:pPr>
          </w:p>
        </w:tc>
      </w:tr>
      <w:tr w:rsidR="003F5EF3" w:rsidTr="003F5EF3">
        <w:tc>
          <w:tcPr>
            <w:tcW w:w="3619" w:type="dxa"/>
          </w:tcPr>
          <w:p w:rsidR="003F5EF3" w:rsidRPr="00094A0F" w:rsidRDefault="003F5EF3" w:rsidP="003F5EF3">
            <w:pPr>
              <w:jc w:val="center"/>
              <w:rPr>
                <w:sz w:val="28"/>
              </w:rPr>
            </w:pPr>
            <w:r w:rsidRPr="003F5EF3">
              <w:rPr>
                <w:noProof/>
                <w:sz w:val="28"/>
              </w:rPr>
              <w:drawing>
                <wp:inline distT="0" distB="0" distL="0" distR="0" wp14:anchorId="04DB5CAE" wp14:editId="4CF7BEA0">
                  <wp:extent cx="1329080" cy="1327150"/>
                  <wp:effectExtent l="0" t="0" r="4445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351" cy="137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3F5EF3" w:rsidRDefault="003F5EF3" w:rsidP="00E203BA">
            <w:pPr>
              <w:jc w:val="center"/>
            </w:pPr>
            <w:r w:rsidRPr="003F5EF3">
              <w:rPr>
                <w:noProof/>
              </w:rPr>
              <w:drawing>
                <wp:inline distT="0" distB="0" distL="0" distR="0" wp14:anchorId="47D0E91A" wp14:editId="0E87521A">
                  <wp:extent cx="1343327" cy="1327775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645" cy="1353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6" w:type="dxa"/>
          </w:tcPr>
          <w:p w:rsidR="003F5EF3" w:rsidRDefault="003F5EF3" w:rsidP="00E203BA">
            <w:pPr>
              <w:jc w:val="center"/>
            </w:pPr>
          </w:p>
        </w:tc>
      </w:tr>
    </w:tbl>
    <w:p w:rsidR="00E0376E" w:rsidRDefault="00E0376E" w:rsidP="005E014F"/>
    <w:sectPr w:rsidR="00E0376E" w:rsidSect="00E203BA">
      <w:pgSz w:w="11906" w:h="16838"/>
      <w:pgMar w:top="0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559"/>
    <w:rsid w:val="00014235"/>
    <w:rsid w:val="00014972"/>
    <w:rsid w:val="0007081F"/>
    <w:rsid w:val="00071622"/>
    <w:rsid w:val="00094A0F"/>
    <w:rsid w:val="000A4400"/>
    <w:rsid w:val="001274AD"/>
    <w:rsid w:val="001A3A7E"/>
    <w:rsid w:val="002335D7"/>
    <w:rsid w:val="00233D7E"/>
    <w:rsid w:val="002D6E06"/>
    <w:rsid w:val="00392486"/>
    <w:rsid w:val="003E2B60"/>
    <w:rsid w:val="003F5EF3"/>
    <w:rsid w:val="00526A35"/>
    <w:rsid w:val="005D5758"/>
    <w:rsid w:val="005E014F"/>
    <w:rsid w:val="0060050C"/>
    <w:rsid w:val="006965DD"/>
    <w:rsid w:val="006D7923"/>
    <w:rsid w:val="007E6450"/>
    <w:rsid w:val="007F7DB5"/>
    <w:rsid w:val="008B1CA8"/>
    <w:rsid w:val="009A1465"/>
    <w:rsid w:val="00B95919"/>
    <w:rsid w:val="00BB490C"/>
    <w:rsid w:val="00BC0E72"/>
    <w:rsid w:val="00C23EBE"/>
    <w:rsid w:val="00CB5C07"/>
    <w:rsid w:val="00CE367A"/>
    <w:rsid w:val="00D05C51"/>
    <w:rsid w:val="00D44559"/>
    <w:rsid w:val="00DA53FB"/>
    <w:rsid w:val="00E0376E"/>
    <w:rsid w:val="00E203BA"/>
    <w:rsid w:val="00F117D9"/>
    <w:rsid w:val="00F84496"/>
    <w:rsid w:val="00FE5EB4"/>
    <w:rsid w:val="00FF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F8DC0"/>
  <w15:chartTrackingRefBased/>
  <w15:docId w15:val="{F3105518-F099-4791-936D-B35EEB184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5E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2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48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4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4A0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4A0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0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0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Safeguarding.education@westsussex.gov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s://www.westsussex.gov.uk/education-children-and-families/keeping-children-safe/request-support-or-raise-a-concern-about-a-child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</dc:creator>
  <cp:keywords/>
  <dc:description/>
  <cp:lastModifiedBy>Kim Wickens</cp:lastModifiedBy>
  <cp:revision>6</cp:revision>
  <cp:lastPrinted>2025-09-03T11:32:00Z</cp:lastPrinted>
  <dcterms:created xsi:type="dcterms:W3CDTF">2025-07-04T13:57:00Z</dcterms:created>
  <dcterms:modified xsi:type="dcterms:W3CDTF">2025-09-03T11:33:00Z</dcterms:modified>
</cp:coreProperties>
</file>